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3E" w:rsidRDefault="00B83412" w:rsidP="00BA473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4472C4" w:themeColor="accent5"/>
          <w:sz w:val="48"/>
          <w:szCs w:val="48"/>
          <w:lang w:eastAsia="ru-RU"/>
        </w:rPr>
        <w:t>Проект р</w:t>
      </w:r>
      <w:r w:rsidR="00527DD1">
        <w:rPr>
          <w:rFonts w:ascii="Times New Roman" w:eastAsia="Times New Roman" w:hAnsi="Times New Roman" w:cs="Times New Roman"/>
          <w:b/>
          <w:color w:val="4472C4" w:themeColor="accent5"/>
          <w:sz w:val="48"/>
          <w:szCs w:val="48"/>
          <w:lang w:eastAsia="ru-RU"/>
        </w:rPr>
        <w:t>асписания</w:t>
      </w:r>
      <w:bookmarkStart w:id="0" w:name="_GoBack"/>
      <w:bookmarkEnd w:id="0"/>
      <w:r w:rsidR="009211BE">
        <w:rPr>
          <w:rFonts w:ascii="Times New Roman" w:eastAsia="Times New Roman" w:hAnsi="Times New Roman" w:cs="Times New Roman"/>
          <w:b/>
          <w:color w:val="4472C4" w:themeColor="accent5"/>
          <w:sz w:val="48"/>
          <w:szCs w:val="48"/>
          <w:lang w:eastAsia="ru-RU"/>
        </w:rPr>
        <w:t xml:space="preserve"> проведения Е</w:t>
      </w:r>
      <w:r w:rsidR="00BA473E" w:rsidRPr="00C61E7B">
        <w:rPr>
          <w:rFonts w:ascii="Times New Roman" w:eastAsia="Times New Roman" w:hAnsi="Times New Roman" w:cs="Times New Roman"/>
          <w:b/>
          <w:color w:val="4472C4" w:themeColor="accent5"/>
          <w:sz w:val="48"/>
          <w:szCs w:val="48"/>
          <w:lang w:eastAsia="ru-RU"/>
        </w:rPr>
        <w:t>ГЭ</w:t>
      </w:r>
      <w:r w:rsidR="001D5A8B">
        <w:rPr>
          <w:rFonts w:ascii="Times New Roman" w:eastAsia="Times New Roman" w:hAnsi="Times New Roman" w:cs="Times New Roman"/>
          <w:b/>
          <w:color w:val="4472C4" w:themeColor="accent5"/>
          <w:sz w:val="48"/>
          <w:szCs w:val="48"/>
          <w:lang w:eastAsia="ru-RU"/>
        </w:rPr>
        <w:t xml:space="preserve"> </w:t>
      </w:r>
      <w:r w:rsidR="00BA473E" w:rsidRPr="00C61E7B">
        <w:rPr>
          <w:rFonts w:ascii="Times New Roman" w:eastAsia="Times New Roman" w:hAnsi="Times New Roman" w:cs="Times New Roman"/>
          <w:b/>
          <w:color w:val="4472C4" w:themeColor="accent5"/>
          <w:sz w:val="48"/>
          <w:szCs w:val="48"/>
          <w:lang w:eastAsia="ru-RU"/>
        </w:rPr>
        <w:t xml:space="preserve"> в 202</w:t>
      </w:r>
      <w:r>
        <w:rPr>
          <w:rFonts w:ascii="Times New Roman" w:eastAsia="Times New Roman" w:hAnsi="Times New Roman" w:cs="Times New Roman"/>
          <w:b/>
          <w:color w:val="4472C4" w:themeColor="accent5"/>
          <w:sz w:val="48"/>
          <w:szCs w:val="48"/>
          <w:lang w:eastAsia="ru-RU"/>
        </w:rPr>
        <w:t>6</w:t>
      </w:r>
      <w:r w:rsidR="00BA473E" w:rsidRPr="00C61E7B">
        <w:rPr>
          <w:rFonts w:ascii="Times New Roman" w:eastAsia="Times New Roman" w:hAnsi="Times New Roman" w:cs="Times New Roman"/>
          <w:b/>
          <w:color w:val="4472C4" w:themeColor="accent5"/>
          <w:sz w:val="48"/>
          <w:szCs w:val="48"/>
          <w:lang w:eastAsia="ru-RU"/>
        </w:rPr>
        <w:t xml:space="preserve"> году</w:t>
      </w:r>
    </w:p>
    <w:p w:rsidR="00BA473E" w:rsidRPr="00377905" w:rsidRDefault="009211BE" w:rsidP="00C6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Допуск к ГИА-11</w:t>
      </w:r>
      <w:r w:rsidR="00BA473E" w:rsidRPr="0037790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(итоговое с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очинение</w:t>
      </w:r>
      <w:r w:rsidR="00BA473E" w:rsidRPr="00377905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 по русскому языку):</w:t>
      </w:r>
    </w:p>
    <w:p w:rsidR="002074C6" w:rsidRPr="00377905" w:rsidRDefault="00C61E7B" w:rsidP="00C61E7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</w:t>
      </w:r>
      <w:r w:rsid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r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074C6"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1) основной срок (</w:t>
      </w:r>
      <w:r w:rsidR="005B2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первая </w:t>
      </w:r>
      <w:r w:rsidR="006352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рабочая </w:t>
      </w:r>
      <w:r w:rsidR="005B2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среда декабря</w:t>
      </w:r>
      <w:r w:rsidR="002074C6"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–</w:t>
      </w:r>
      <w:r w:rsidR="00B8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5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B2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декабря</w:t>
      </w:r>
      <w:r w:rsidR="002074C6" w:rsidRPr="00377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B8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2074C6" w:rsidRPr="00377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2074C6" w:rsidRPr="00377905" w:rsidRDefault="00C61E7B" w:rsidP="00C61E7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5B2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дополнительный срок </w:t>
      </w:r>
      <w:r w:rsidR="002074C6"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5B2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первая</w:t>
      </w:r>
      <w:r w:rsidR="002074C6"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рабочая среда </w:t>
      </w:r>
      <w:r w:rsidR="005B2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февраля</w:t>
      </w:r>
      <w:r w:rsidR="002074C6"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– </w:t>
      </w:r>
      <w:r w:rsidR="00B8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5B2B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="002074C6" w:rsidRPr="00377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B8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074C6" w:rsidRPr="00377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BA473E" w:rsidRPr="00C61E7B" w:rsidRDefault="00377905" w:rsidP="00377905">
      <w:pPr>
        <w:tabs>
          <w:tab w:val="center" w:pos="7851"/>
          <w:tab w:val="right" w:pos="15703"/>
        </w:tabs>
        <w:spacing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</w:t>
      </w:r>
      <w:r w:rsidR="002074C6"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3) дополнительный срок </w:t>
      </w:r>
      <w:r w:rsidR="006532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5B2B4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вторая рабочая среда</w:t>
      </w:r>
      <w:r w:rsidR="006532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апреля</w:t>
      </w:r>
      <w:r w:rsidR="002074C6" w:rsidRPr="003779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– </w:t>
      </w:r>
      <w:r w:rsidR="00B8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653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апреля</w:t>
      </w:r>
      <w:r w:rsidR="002074C6" w:rsidRPr="00377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B834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074C6" w:rsidRPr="00377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3779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tbl>
      <w:tblPr>
        <w:tblStyle w:val="a3"/>
        <w:tblW w:w="13716" w:type="dxa"/>
        <w:tblInd w:w="862" w:type="dxa"/>
        <w:tblLook w:val="04A0" w:firstRow="1" w:lastRow="0" w:firstColumn="1" w:lastColumn="0" w:noHBand="0" w:noVBand="1"/>
      </w:tblPr>
      <w:tblGrid>
        <w:gridCol w:w="3652"/>
        <w:gridCol w:w="10064"/>
      </w:tblGrid>
      <w:tr w:rsidR="00F97E0F" w:rsidTr="00F97E0F">
        <w:tc>
          <w:tcPr>
            <w:tcW w:w="3652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98151D" w:rsidRPr="0098151D" w:rsidRDefault="0098151D" w:rsidP="00BA47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97E0F" w:rsidRPr="0098151D" w:rsidRDefault="00F97E0F" w:rsidP="00BA47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98151D">
              <w:rPr>
                <w:rFonts w:ascii="Times New Roman" w:hAnsi="Times New Roman" w:cs="Times New Roman"/>
                <w:b/>
                <w:sz w:val="36"/>
                <w:szCs w:val="36"/>
              </w:rPr>
              <w:t>Дата</w:t>
            </w:r>
          </w:p>
          <w:p w:rsidR="0098151D" w:rsidRPr="0098151D" w:rsidRDefault="0098151D" w:rsidP="00BA473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0064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98151D" w:rsidRPr="0098151D" w:rsidRDefault="0098151D" w:rsidP="003779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F97E0F" w:rsidRPr="0098151D" w:rsidRDefault="0063524F" w:rsidP="00377905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Е</w:t>
            </w:r>
            <w:r w:rsidR="00F97E0F" w:rsidRPr="0098151D">
              <w:rPr>
                <w:rFonts w:ascii="Times New Roman" w:hAnsi="Times New Roman" w:cs="Times New Roman"/>
                <w:b/>
                <w:sz w:val="36"/>
                <w:szCs w:val="36"/>
              </w:rPr>
              <w:t>ГЭ</w:t>
            </w:r>
          </w:p>
        </w:tc>
      </w:tr>
      <w:tr w:rsidR="00F97E0F" w:rsidTr="00F97E0F">
        <w:tc>
          <w:tcPr>
            <w:tcW w:w="13716" w:type="dxa"/>
            <w:gridSpan w:val="2"/>
            <w:tcBorders>
              <w:bottom w:val="single" w:sz="4" w:space="0" w:color="auto"/>
            </w:tcBorders>
            <w:shd w:val="clear" w:color="auto" w:fill="8DC464"/>
          </w:tcPr>
          <w:p w:rsidR="0098151D" w:rsidRPr="00C61E7B" w:rsidRDefault="00F97E0F" w:rsidP="00BD4219">
            <w:pP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A01EE4">
              <w:rPr>
                <w:rFonts w:ascii="Times New Roman" w:hAnsi="Times New Roman" w:cs="Times New Roman"/>
                <w:b/>
                <w:sz w:val="44"/>
                <w:szCs w:val="44"/>
              </w:rPr>
              <w:t>Основной период</w:t>
            </w:r>
          </w:p>
        </w:tc>
      </w:tr>
      <w:tr w:rsidR="00F97E0F" w:rsidTr="00F97E0F">
        <w:tc>
          <w:tcPr>
            <w:tcW w:w="3652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F97E0F" w:rsidRPr="00A01EE4" w:rsidRDefault="0045155D" w:rsidP="0065326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 июня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F97E0F" w:rsidRPr="00A01EE4" w:rsidRDefault="00DC1851" w:rsidP="00BA4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История, литература, химия</w:t>
            </w:r>
          </w:p>
        </w:tc>
      </w:tr>
      <w:tr w:rsidR="00C022A2" w:rsidTr="00F97E0F">
        <w:tc>
          <w:tcPr>
            <w:tcW w:w="3652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C022A2" w:rsidRDefault="00C022A2" w:rsidP="0065326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 июня (четверг)</w:t>
            </w:r>
          </w:p>
        </w:tc>
        <w:tc>
          <w:tcPr>
            <w:tcW w:w="10064" w:type="dxa"/>
            <w:tcBorders>
              <w:top w:val="single" w:sz="4" w:space="0" w:color="auto"/>
            </w:tcBorders>
          </w:tcPr>
          <w:p w:rsidR="00C022A2" w:rsidRPr="00A01EE4" w:rsidRDefault="00C022A2" w:rsidP="00BA4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F97E0F" w:rsidTr="00F97E0F">
        <w:tc>
          <w:tcPr>
            <w:tcW w:w="3652" w:type="dxa"/>
            <w:shd w:val="clear" w:color="auto" w:fill="D9E2F3" w:themeFill="accent5" w:themeFillTint="33"/>
          </w:tcPr>
          <w:p w:rsidR="00F97E0F" w:rsidRPr="00A01EE4" w:rsidRDefault="00C022A2" w:rsidP="00C022A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8 июня 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F97E0F" w:rsidRPr="00A01EE4" w:rsidRDefault="00DC1851" w:rsidP="00BA473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ЕГЭ по математике базового уровня, ЕГЭ по математике профильного уровня</w:t>
            </w:r>
          </w:p>
        </w:tc>
      </w:tr>
      <w:tr w:rsidR="00653267" w:rsidTr="00F97E0F">
        <w:tc>
          <w:tcPr>
            <w:tcW w:w="3652" w:type="dxa"/>
            <w:shd w:val="clear" w:color="auto" w:fill="D9E2F3" w:themeFill="accent5" w:themeFillTint="33"/>
          </w:tcPr>
          <w:p w:rsidR="00653267" w:rsidRPr="00A01EE4" w:rsidRDefault="00D83844" w:rsidP="00EF02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  <w:r w:rsidR="00EF0214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июня </w:t>
            </w:r>
            <w:r w:rsidR="00653267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  <w:r w:rsidR="00653267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653267" w:rsidRPr="00A01EE4" w:rsidRDefault="00EF0214" w:rsidP="00653267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Обществознание, физика</w:t>
            </w:r>
          </w:p>
        </w:tc>
      </w:tr>
      <w:tr w:rsidR="00F97E0F" w:rsidTr="00F97E0F">
        <w:tc>
          <w:tcPr>
            <w:tcW w:w="3652" w:type="dxa"/>
            <w:shd w:val="clear" w:color="auto" w:fill="D9E2F3" w:themeFill="accent5" w:themeFillTint="33"/>
          </w:tcPr>
          <w:p w:rsidR="00F97E0F" w:rsidRPr="00A01EE4" w:rsidRDefault="00D83844" w:rsidP="00D8384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  <w:r w:rsidR="00EF0214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июня (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понедельник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F97E0F" w:rsidRPr="00A01EE4" w:rsidRDefault="00EF0214" w:rsidP="00BA473E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Биология, география, иностранные языки (письменная часть)</w:t>
            </w:r>
          </w:p>
        </w:tc>
      </w:tr>
      <w:tr w:rsidR="00F97E0F" w:rsidTr="00F97E0F">
        <w:tc>
          <w:tcPr>
            <w:tcW w:w="3652" w:type="dxa"/>
            <w:shd w:val="clear" w:color="auto" w:fill="D9E2F3" w:themeFill="accent5" w:themeFillTint="33"/>
          </w:tcPr>
          <w:p w:rsidR="00F97E0F" w:rsidRPr="00A01EE4" w:rsidRDefault="00D66A52" w:rsidP="00D66A52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</w:t>
            </w:r>
            <w:r w:rsidR="00653267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июня (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четверг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F97E0F" w:rsidRPr="00A01EE4" w:rsidRDefault="009E500B" w:rsidP="009E500B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Иностранные языки (устная часть), информатика</w:t>
            </w:r>
          </w:p>
        </w:tc>
      </w:tr>
      <w:tr w:rsidR="00653267" w:rsidTr="00F97E0F">
        <w:tc>
          <w:tcPr>
            <w:tcW w:w="3652" w:type="dxa"/>
            <w:shd w:val="clear" w:color="auto" w:fill="D9E2F3" w:themeFill="accent5" w:themeFillTint="33"/>
          </w:tcPr>
          <w:p w:rsidR="00653267" w:rsidRPr="00A01EE4" w:rsidRDefault="00D66A52" w:rsidP="009E50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19 июня (пятница</w:t>
            </w:r>
            <w:r w:rsidR="00653267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653267" w:rsidRDefault="009E500B" w:rsidP="00BA473E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Иностранные языки (устная часть), информатика</w:t>
            </w:r>
          </w:p>
          <w:p w:rsidR="006E0608" w:rsidRPr="00A01EE4" w:rsidRDefault="006E0608" w:rsidP="00BA473E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6E0608" w:rsidTr="0007299C">
        <w:tc>
          <w:tcPr>
            <w:tcW w:w="13716" w:type="dxa"/>
            <w:gridSpan w:val="2"/>
            <w:shd w:val="clear" w:color="auto" w:fill="D9E2F3" w:themeFill="accent5" w:themeFillTint="33"/>
          </w:tcPr>
          <w:p w:rsidR="006E0608" w:rsidRPr="00BD4219" w:rsidRDefault="006E0608" w:rsidP="00BA473E">
            <w:pPr>
              <w:ind w:left="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BD4219">
              <w:rPr>
                <w:rFonts w:ascii="Times New Roman" w:hAnsi="Times New Roman" w:cs="Times New Roman"/>
                <w:b/>
                <w:sz w:val="36"/>
                <w:szCs w:val="36"/>
              </w:rPr>
              <w:t>Резервные дни</w:t>
            </w:r>
          </w:p>
        </w:tc>
      </w:tr>
      <w:tr w:rsidR="00F97E0F" w:rsidTr="00F97E0F">
        <w:trPr>
          <w:trHeight w:val="482"/>
        </w:trPr>
        <w:tc>
          <w:tcPr>
            <w:tcW w:w="3652" w:type="dxa"/>
            <w:shd w:val="clear" w:color="auto" w:fill="D9E2F3" w:themeFill="accent5" w:themeFillTint="33"/>
          </w:tcPr>
          <w:p w:rsidR="00F97E0F" w:rsidRPr="00A01EE4" w:rsidRDefault="00D66A52" w:rsidP="0065326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22</w:t>
            </w:r>
            <w:r w:rsidR="009E500B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июня (понедельник)</w:t>
            </w:r>
          </w:p>
        </w:tc>
        <w:tc>
          <w:tcPr>
            <w:tcW w:w="10064" w:type="dxa"/>
          </w:tcPr>
          <w:p w:rsidR="00F97E0F" w:rsidRPr="006E0608" w:rsidRDefault="00D66A52" w:rsidP="00653267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E060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 Иностранные</w:t>
            </w:r>
            <w:r w:rsidR="006E060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языки </w:t>
            </w:r>
            <w:r w:rsidRPr="006E060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(письменная часть), информатика, литература, русский язык, физика, химия;</w:t>
            </w:r>
          </w:p>
        </w:tc>
      </w:tr>
      <w:tr w:rsidR="00F97E0F" w:rsidTr="00F97E0F">
        <w:tc>
          <w:tcPr>
            <w:tcW w:w="3652" w:type="dxa"/>
            <w:shd w:val="clear" w:color="auto" w:fill="D9E2F3" w:themeFill="accent5" w:themeFillTint="33"/>
          </w:tcPr>
          <w:p w:rsidR="00F97E0F" w:rsidRPr="00A01EE4" w:rsidRDefault="006E0608" w:rsidP="009E500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23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июня (</w:t>
            </w:r>
            <w:r w:rsidR="009E500B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вторник</w:t>
            </w:r>
            <w:r w:rsidR="00F97E0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F97E0F" w:rsidRPr="006E0608" w:rsidRDefault="006E0608" w:rsidP="00657699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E060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Биология, география, ЕГЭ по математике базового уровня, ЕГЭ по математике профильного уровня, иностранные</w:t>
            </w:r>
            <w:r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языки </w:t>
            </w:r>
            <w:r w:rsidRPr="006E060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 xml:space="preserve"> (устная часть), история, обществознание</w:t>
            </w:r>
          </w:p>
        </w:tc>
      </w:tr>
      <w:tr w:rsidR="008A4226" w:rsidTr="00F97E0F">
        <w:tc>
          <w:tcPr>
            <w:tcW w:w="3652" w:type="dxa"/>
            <w:shd w:val="clear" w:color="auto" w:fill="D9E2F3" w:themeFill="accent5" w:themeFillTint="33"/>
          </w:tcPr>
          <w:p w:rsidR="008A4226" w:rsidRPr="00A01EE4" w:rsidRDefault="006E0608" w:rsidP="008A422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24</w:t>
            </w:r>
            <w:r w:rsidR="00D47D0E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июня (среда</w:t>
            </w:r>
            <w:r w:rsidR="008A4226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8A4226" w:rsidRPr="00A01EE4" w:rsidRDefault="006E0608" w:rsidP="00657699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По всем учебным предметам</w:t>
            </w:r>
          </w:p>
        </w:tc>
      </w:tr>
      <w:tr w:rsidR="008A4226" w:rsidTr="00F97E0F">
        <w:tc>
          <w:tcPr>
            <w:tcW w:w="3652" w:type="dxa"/>
            <w:shd w:val="clear" w:color="auto" w:fill="D9E2F3" w:themeFill="accent5" w:themeFillTint="33"/>
          </w:tcPr>
          <w:p w:rsidR="008A4226" w:rsidRPr="00A01EE4" w:rsidRDefault="006E0608" w:rsidP="008A422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25</w:t>
            </w:r>
            <w:r w:rsidR="00A93C1E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июня (четверг</w:t>
            </w:r>
            <w:r w:rsidR="008A4226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8A4226" w:rsidRPr="00A01EE4" w:rsidRDefault="006E0608" w:rsidP="00657699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По всем учебным предметам</w:t>
            </w:r>
          </w:p>
        </w:tc>
      </w:tr>
      <w:tr w:rsidR="00F97E0F" w:rsidTr="00BD4219">
        <w:trPr>
          <w:trHeight w:val="597"/>
        </w:trPr>
        <w:tc>
          <w:tcPr>
            <w:tcW w:w="13716" w:type="dxa"/>
            <w:gridSpan w:val="2"/>
            <w:tcBorders>
              <w:top w:val="single" w:sz="4" w:space="0" w:color="auto"/>
            </w:tcBorders>
            <w:shd w:val="clear" w:color="auto" w:fill="8DC464"/>
          </w:tcPr>
          <w:p w:rsidR="0098151D" w:rsidRPr="00F97E0F" w:rsidRDefault="00F97E0F" w:rsidP="00BD4219">
            <w:pPr>
              <w:jc w:val="center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F97E0F">
              <w:rPr>
                <w:rFonts w:ascii="Times New Roman" w:hAnsi="Times New Roman" w:cs="Times New Roman"/>
                <w:b/>
                <w:sz w:val="40"/>
                <w:szCs w:val="40"/>
              </w:rPr>
              <w:t>Дополнительный период</w:t>
            </w:r>
          </w:p>
        </w:tc>
      </w:tr>
      <w:tr w:rsidR="00F97E0F" w:rsidTr="00F97E0F">
        <w:tc>
          <w:tcPr>
            <w:tcW w:w="3652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F97E0F" w:rsidRPr="00A01EE4" w:rsidRDefault="00280F64" w:rsidP="008A422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 сентября (пятница</w:t>
            </w:r>
            <w:r w:rsidR="001B5F38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F97E0F" w:rsidRPr="00A01EE4" w:rsidRDefault="001B5F38" w:rsidP="00BA473E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Русский язык</w:t>
            </w:r>
          </w:p>
        </w:tc>
      </w:tr>
      <w:tr w:rsidR="00F97E0F" w:rsidTr="00F97E0F">
        <w:tc>
          <w:tcPr>
            <w:tcW w:w="3652" w:type="dxa"/>
            <w:shd w:val="clear" w:color="auto" w:fill="D9E2F3" w:themeFill="accent5" w:themeFillTint="33"/>
          </w:tcPr>
          <w:p w:rsidR="00F97E0F" w:rsidRPr="00A01EE4" w:rsidRDefault="00280F64" w:rsidP="008A422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 сентября (вторник</w:t>
            </w:r>
            <w:r w:rsidR="006314AF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F97E0F" w:rsidRPr="00A01EE4" w:rsidRDefault="006314AF" w:rsidP="00BA473E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01EE4">
              <w:rPr>
                <w:rFonts w:ascii="Times New Roman" w:hAnsi="Times New Roman" w:cs="Times New Roman"/>
                <w:sz w:val="36"/>
                <w:szCs w:val="36"/>
              </w:rPr>
              <w:t>ЕГЭ по математике базового уровня</w:t>
            </w:r>
          </w:p>
        </w:tc>
      </w:tr>
      <w:tr w:rsidR="00280F64" w:rsidTr="00A61BF7">
        <w:tc>
          <w:tcPr>
            <w:tcW w:w="13716" w:type="dxa"/>
            <w:gridSpan w:val="2"/>
            <w:shd w:val="clear" w:color="auto" w:fill="D9E2F3" w:themeFill="accent5" w:themeFillTint="33"/>
          </w:tcPr>
          <w:p w:rsidR="00280F64" w:rsidRPr="00A01EE4" w:rsidRDefault="00280F64" w:rsidP="00BA473E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Резервные дни</w:t>
            </w:r>
          </w:p>
        </w:tc>
      </w:tr>
      <w:tr w:rsidR="00280F64" w:rsidTr="00F97E0F">
        <w:tc>
          <w:tcPr>
            <w:tcW w:w="3652" w:type="dxa"/>
            <w:shd w:val="clear" w:color="auto" w:fill="D9E2F3" w:themeFill="accent5" w:themeFillTint="33"/>
          </w:tcPr>
          <w:p w:rsidR="00280F64" w:rsidRDefault="00280F64" w:rsidP="008A4226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25 сентября (пятница)</w:t>
            </w:r>
          </w:p>
        </w:tc>
        <w:tc>
          <w:tcPr>
            <w:tcW w:w="10064" w:type="dxa"/>
          </w:tcPr>
          <w:p w:rsidR="00280F64" w:rsidRPr="00280F64" w:rsidRDefault="00280F64" w:rsidP="00BA473E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80F64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ЕГЭ по математике базового уровня, русский язык</w:t>
            </w:r>
          </w:p>
        </w:tc>
      </w:tr>
      <w:tr w:rsidR="00A01EE4" w:rsidTr="00880AD1">
        <w:tc>
          <w:tcPr>
            <w:tcW w:w="13716" w:type="dxa"/>
            <w:gridSpan w:val="2"/>
            <w:shd w:val="clear" w:color="auto" w:fill="D9E2F3" w:themeFill="accent5" w:themeFillTint="33"/>
          </w:tcPr>
          <w:p w:rsidR="00A01EE4" w:rsidRPr="00A01EE4" w:rsidRDefault="00A01EE4" w:rsidP="00A01EE4">
            <w:pPr>
              <w:ind w:left="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01EE4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Дополнительные сроки для лиц, получившим в текущем году неудовлетворительные результаты ЕГЭ </w:t>
            </w:r>
          </w:p>
        </w:tc>
      </w:tr>
      <w:tr w:rsidR="00F97E0F" w:rsidTr="00F97E0F">
        <w:tc>
          <w:tcPr>
            <w:tcW w:w="3652" w:type="dxa"/>
            <w:shd w:val="clear" w:color="auto" w:fill="D9E2F3" w:themeFill="accent5" w:themeFillTint="33"/>
          </w:tcPr>
          <w:p w:rsidR="00F97E0F" w:rsidRPr="00A01EE4" w:rsidRDefault="006E0608" w:rsidP="0098151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 июля (среда</w:t>
            </w:r>
            <w:r w:rsidR="00A01EE4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) </w:t>
            </w:r>
          </w:p>
        </w:tc>
        <w:tc>
          <w:tcPr>
            <w:tcW w:w="10064" w:type="dxa"/>
          </w:tcPr>
          <w:p w:rsidR="00F97E0F" w:rsidRPr="006E0608" w:rsidRDefault="006E0608" w:rsidP="0098151D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6E060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Иностранные языки (английский, испанский, китайский, немецкий, французский) (письменная часть), информатика, литература, русский язык, физика, химия</w:t>
            </w:r>
            <w:proofErr w:type="gramEnd"/>
          </w:p>
        </w:tc>
      </w:tr>
      <w:tr w:rsidR="00F97E0F" w:rsidTr="00F97E0F">
        <w:tc>
          <w:tcPr>
            <w:tcW w:w="3652" w:type="dxa"/>
            <w:shd w:val="clear" w:color="auto" w:fill="D9E2F3" w:themeFill="accent5" w:themeFillTint="33"/>
          </w:tcPr>
          <w:p w:rsidR="00F97E0F" w:rsidRPr="00A01EE4" w:rsidRDefault="006E0608" w:rsidP="0098151D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 июля (четверг</w:t>
            </w:r>
            <w:r w:rsidR="00A01EE4" w:rsidRPr="00A01EE4">
              <w:rPr>
                <w:rFonts w:ascii="Times New Roman" w:hAnsi="Times New Roman" w:cs="Times New Roman"/>
                <w:b/>
                <w:sz w:val="36"/>
                <w:szCs w:val="36"/>
              </w:rPr>
              <w:t>)</w:t>
            </w:r>
          </w:p>
        </w:tc>
        <w:tc>
          <w:tcPr>
            <w:tcW w:w="10064" w:type="dxa"/>
          </w:tcPr>
          <w:p w:rsidR="00F97E0F" w:rsidRPr="006E0608" w:rsidRDefault="006E0608" w:rsidP="00BA473E">
            <w:pPr>
              <w:ind w:left="3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6E0608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  <w:t>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обществознание</w:t>
            </w:r>
            <w:proofErr w:type="gramEnd"/>
          </w:p>
        </w:tc>
      </w:tr>
    </w:tbl>
    <w:p w:rsidR="00E30A83" w:rsidRDefault="00E30A83"/>
    <w:sectPr w:rsidR="00E30A83" w:rsidSect="00C61E7B">
      <w:pgSz w:w="16838" w:h="11906" w:orient="landscape"/>
      <w:pgMar w:top="1134" w:right="426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42"/>
    <w:rsid w:val="00032ECF"/>
    <w:rsid w:val="000B0C0C"/>
    <w:rsid w:val="000F0C13"/>
    <w:rsid w:val="00170593"/>
    <w:rsid w:val="001B5F38"/>
    <w:rsid w:val="001D5A8B"/>
    <w:rsid w:val="002074C6"/>
    <w:rsid w:val="00280F64"/>
    <w:rsid w:val="00377905"/>
    <w:rsid w:val="0045155D"/>
    <w:rsid w:val="004C56D6"/>
    <w:rsid w:val="0051674B"/>
    <w:rsid w:val="00527DD1"/>
    <w:rsid w:val="00543A9B"/>
    <w:rsid w:val="005B2B49"/>
    <w:rsid w:val="005C33E0"/>
    <w:rsid w:val="006314AF"/>
    <w:rsid w:val="0063524F"/>
    <w:rsid w:val="00653267"/>
    <w:rsid w:val="00657699"/>
    <w:rsid w:val="006C1C7B"/>
    <w:rsid w:val="006E0608"/>
    <w:rsid w:val="008A4226"/>
    <w:rsid w:val="009211BE"/>
    <w:rsid w:val="0098151D"/>
    <w:rsid w:val="009C5642"/>
    <w:rsid w:val="009E500B"/>
    <w:rsid w:val="00A01EE4"/>
    <w:rsid w:val="00A93C1E"/>
    <w:rsid w:val="00B83412"/>
    <w:rsid w:val="00BA473E"/>
    <w:rsid w:val="00BD4219"/>
    <w:rsid w:val="00C022A2"/>
    <w:rsid w:val="00C61E7B"/>
    <w:rsid w:val="00C90843"/>
    <w:rsid w:val="00D47D0E"/>
    <w:rsid w:val="00D66A52"/>
    <w:rsid w:val="00D83844"/>
    <w:rsid w:val="00DC1851"/>
    <w:rsid w:val="00E30A83"/>
    <w:rsid w:val="00EF0214"/>
    <w:rsid w:val="00F9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Юрова Елена Игоревна</dc:creator>
  <cp:lastModifiedBy>User</cp:lastModifiedBy>
  <cp:revision>27</cp:revision>
  <cp:lastPrinted>2025-10-17T08:03:00Z</cp:lastPrinted>
  <dcterms:created xsi:type="dcterms:W3CDTF">2021-11-01T05:34:00Z</dcterms:created>
  <dcterms:modified xsi:type="dcterms:W3CDTF">2025-10-17T08:04:00Z</dcterms:modified>
</cp:coreProperties>
</file>